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4F" w:rsidRDefault="00891C5B" w:rsidP="008778AD">
      <w:pPr>
        <w:jc w:val="center"/>
      </w:pPr>
      <w:r>
        <w:t>Noticia: “Espanhóis gastam mais de 20% com os trabalhadores”</w:t>
      </w:r>
    </w:p>
    <w:p w:rsidR="00891C5B" w:rsidRDefault="00891C5B" w:rsidP="008778AD">
      <w:pPr>
        <w:jc w:val="both"/>
      </w:pPr>
      <w:r>
        <w:t xml:space="preserve">A noticia de que eu vou falar é sobre o facto de os espanhois gastarem mais de 20% com os seus trabalhadores. Como a própria noticia indica existe uma grande disparidade ao nível de custos laborais, entre as diferenças salariais bem como as diferenças do poder de compra e das taxas de IVA entre Portugal e Espanha, ou seja, em Espanha existem melhores salários e melhores condições de trabalho do que em Portugal e isso vê-se na questão do salário mínimo que em Espanha são mais 200 euros do que no nosso pais e normalmente os salários recebidos em Espanha são superiores ao salário mínimo nacional porque as entidades patronais assim o entendem. Comparando as varias profissões praticadas nos dois países nota se uma diferença bastante elevada nos salários praticados, ou seja, em Espanha as pessoas são mais bem pagas independentemente da profissão do que em Portugal. Isto deve-se a factores económicos como o crescimento económico </w:t>
      </w:r>
      <w:r w:rsidR="008778AD">
        <w:t>de cada país, ao tipo de recursos que cada país sendo eles recursos humanos, materiais ou naturais tambem devido as taxas de IVA praticadas em cada país.</w:t>
      </w:r>
    </w:p>
    <w:p w:rsidR="008778AD" w:rsidRDefault="008778AD" w:rsidP="008778AD">
      <w:pPr>
        <w:jc w:val="both"/>
      </w:pPr>
      <w:r>
        <w:t>Podemos definir crescimento económico como o PIB, ou seja, refere-se ao produto interno bruto que varia de país para país e tambem varia na forma como este é aproveitado e distribuído pelas pessoas, quanto aos recursos podemos dizer que são os bens ou serviços no caso de serem recursos materiais ou naturais que cada país tem e tambem pode ser a “mão-de-obra” de cada país no caso de serem os recursos humanos e por fim quanto as taxas de IVA podemos dizer que são um tipo de taxa normalmente de valor monetário que os trabalhadores tem que pagar ao estado do seu país.</w:t>
      </w:r>
    </w:p>
    <w:p w:rsidR="00D6114E" w:rsidRDefault="00D6114E" w:rsidP="00D6114E">
      <w:pPr>
        <w:pStyle w:val="PargrafodaLista"/>
        <w:jc w:val="both"/>
        <w:rPr>
          <w:rFonts w:ascii="Times New Roman" w:hAnsi="Times New Roman" w:cs="Times New Roman"/>
          <w:sz w:val="20"/>
          <w:szCs w:val="20"/>
        </w:rPr>
      </w:pPr>
      <w:r>
        <w:rPr>
          <w:rFonts w:ascii="Times New Roman" w:hAnsi="Times New Roman" w:cs="Times New Roman"/>
          <w:sz w:val="20"/>
          <w:szCs w:val="20"/>
        </w:rPr>
        <w:t xml:space="preserve">Fontes: Google, Wikipedia, Sapo, Eurostat, Conceitos aprendidos nas aulas </w:t>
      </w:r>
    </w:p>
    <w:p w:rsidR="00D6114E" w:rsidRDefault="00D6114E" w:rsidP="008778AD">
      <w:pPr>
        <w:jc w:val="both"/>
      </w:pPr>
    </w:p>
    <w:p w:rsidR="00D6114E" w:rsidRDefault="00D6114E" w:rsidP="008778AD">
      <w:pPr>
        <w:jc w:val="both"/>
      </w:pPr>
    </w:p>
    <w:sectPr w:rsidR="00D6114E" w:rsidSect="001E484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rsids>
    <w:rsidRoot w:val="00891C5B"/>
    <w:rsid w:val="00035A2F"/>
    <w:rsid w:val="000403A1"/>
    <w:rsid w:val="00052F6C"/>
    <w:rsid w:val="000A7283"/>
    <w:rsid w:val="000C0FF4"/>
    <w:rsid w:val="000F321B"/>
    <w:rsid w:val="0013687F"/>
    <w:rsid w:val="00196317"/>
    <w:rsid w:val="001B0400"/>
    <w:rsid w:val="001C72C0"/>
    <w:rsid w:val="001E484F"/>
    <w:rsid w:val="001F3D0F"/>
    <w:rsid w:val="002024AE"/>
    <w:rsid w:val="00272259"/>
    <w:rsid w:val="0027312B"/>
    <w:rsid w:val="002E0834"/>
    <w:rsid w:val="002F53B0"/>
    <w:rsid w:val="00314CD7"/>
    <w:rsid w:val="00317C10"/>
    <w:rsid w:val="003A511F"/>
    <w:rsid w:val="003B4DE3"/>
    <w:rsid w:val="00420F82"/>
    <w:rsid w:val="004300A5"/>
    <w:rsid w:val="00432594"/>
    <w:rsid w:val="00463C64"/>
    <w:rsid w:val="0047780A"/>
    <w:rsid w:val="00560D8F"/>
    <w:rsid w:val="005D23BD"/>
    <w:rsid w:val="00600C2A"/>
    <w:rsid w:val="006453C9"/>
    <w:rsid w:val="00672665"/>
    <w:rsid w:val="006B5CCE"/>
    <w:rsid w:val="006D7FFD"/>
    <w:rsid w:val="00716295"/>
    <w:rsid w:val="007A795D"/>
    <w:rsid w:val="007B4337"/>
    <w:rsid w:val="007D30E2"/>
    <w:rsid w:val="007E50EF"/>
    <w:rsid w:val="008450F9"/>
    <w:rsid w:val="00875ACE"/>
    <w:rsid w:val="008778AD"/>
    <w:rsid w:val="00891C5B"/>
    <w:rsid w:val="008A3B30"/>
    <w:rsid w:val="008D40FD"/>
    <w:rsid w:val="00911D36"/>
    <w:rsid w:val="00931D4D"/>
    <w:rsid w:val="00933A7A"/>
    <w:rsid w:val="00974423"/>
    <w:rsid w:val="00980E66"/>
    <w:rsid w:val="009C1930"/>
    <w:rsid w:val="009D3776"/>
    <w:rsid w:val="009E645E"/>
    <w:rsid w:val="009E6BEB"/>
    <w:rsid w:val="009F0BAD"/>
    <w:rsid w:val="009F4903"/>
    <w:rsid w:val="00A10493"/>
    <w:rsid w:val="00A5138C"/>
    <w:rsid w:val="00AC4AE5"/>
    <w:rsid w:val="00AD36AC"/>
    <w:rsid w:val="00AF3558"/>
    <w:rsid w:val="00AF6259"/>
    <w:rsid w:val="00B013C7"/>
    <w:rsid w:val="00B117A0"/>
    <w:rsid w:val="00B44E90"/>
    <w:rsid w:val="00B5301F"/>
    <w:rsid w:val="00B63DF2"/>
    <w:rsid w:val="00B67C65"/>
    <w:rsid w:val="00B72BBB"/>
    <w:rsid w:val="00BA09CF"/>
    <w:rsid w:val="00BC42F6"/>
    <w:rsid w:val="00C56A35"/>
    <w:rsid w:val="00CB344E"/>
    <w:rsid w:val="00CC4851"/>
    <w:rsid w:val="00CF2257"/>
    <w:rsid w:val="00CF5E4C"/>
    <w:rsid w:val="00D47BC2"/>
    <w:rsid w:val="00D6114E"/>
    <w:rsid w:val="00D6250E"/>
    <w:rsid w:val="00DF4F37"/>
    <w:rsid w:val="00E13AA5"/>
    <w:rsid w:val="00E27DE6"/>
    <w:rsid w:val="00E325DD"/>
    <w:rsid w:val="00E61B59"/>
    <w:rsid w:val="00E655D7"/>
    <w:rsid w:val="00E95278"/>
    <w:rsid w:val="00EB2901"/>
    <w:rsid w:val="00EB425C"/>
    <w:rsid w:val="00EC1C49"/>
    <w:rsid w:val="00EC6993"/>
    <w:rsid w:val="00F225F2"/>
    <w:rsid w:val="00F5047C"/>
    <w:rsid w:val="00F64E07"/>
    <w:rsid w:val="00F74265"/>
    <w:rsid w:val="00F829FD"/>
    <w:rsid w:val="00F93F02"/>
    <w:rsid w:val="00FA27BB"/>
    <w:rsid w:val="00FA5F37"/>
    <w:rsid w:val="00FC7B5C"/>
    <w:rsid w:val="00FD4C0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4F"/>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6114E"/>
    <w:pPr>
      <w:ind w:left="720"/>
      <w:contextualSpacing/>
    </w:pPr>
  </w:style>
</w:styles>
</file>

<file path=word/webSettings.xml><?xml version="1.0" encoding="utf-8"?>
<w:webSettings xmlns:r="http://schemas.openxmlformats.org/officeDocument/2006/relationships" xmlns:w="http://schemas.openxmlformats.org/wordprocessingml/2006/main">
  <w:divs>
    <w:div w:id="115599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281</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anuska</dc:creator>
  <cp:lastModifiedBy>anuska</cp:lastModifiedBy>
  <cp:revision>4</cp:revision>
  <dcterms:created xsi:type="dcterms:W3CDTF">2009-12-23T11:51:00Z</dcterms:created>
  <dcterms:modified xsi:type="dcterms:W3CDTF">2010-01-06T13:44:00Z</dcterms:modified>
</cp:coreProperties>
</file>